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8B" w:rsidRDefault="0063738B" w:rsidP="006B0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DO GŁOSOWANIA</w:t>
      </w:r>
    </w:p>
    <w:p w:rsidR="0063738B" w:rsidRDefault="0063738B" w:rsidP="0063738B"/>
    <w:p w:rsidR="0063738B" w:rsidRDefault="0063738B" w:rsidP="0063738B">
      <w:r>
        <w:t xml:space="preserve">w wyborach </w:t>
      </w:r>
      <w:r w:rsidR="00D44252">
        <w:t xml:space="preserve">do </w:t>
      </w:r>
      <w:r>
        <w:t xml:space="preserve">Rady Sołeckiej wsi </w:t>
      </w:r>
      <w:r w:rsidR="00E01080">
        <w:t>………….</w:t>
      </w:r>
      <w:r>
        <w:t xml:space="preserve"> w dniu </w:t>
      </w:r>
      <w:r w:rsidR="006B003C">
        <w:t xml:space="preserve">………….. </w:t>
      </w:r>
      <w:r>
        <w:t>r.</w:t>
      </w:r>
    </w:p>
    <w:p w:rsidR="006B003C" w:rsidRDefault="006B003C" w:rsidP="0063738B"/>
    <w:p w:rsidR="0063738B" w:rsidRDefault="0063738B" w:rsidP="0063738B">
      <w:r>
        <w:t xml:space="preserve">Kandydaci </w:t>
      </w:r>
      <w:r w:rsidR="00D44252">
        <w:t xml:space="preserve">do </w:t>
      </w:r>
      <w:r>
        <w:t>Rady Sołeckiej</w:t>
      </w:r>
    </w:p>
    <w:p w:rsidR="0063738B" w:rsidRDefault="006A116C" w:rsidP="0063738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5715" r="6350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10D2" id="Rectangle 2" o:spid="_x0000_s1026" style="position:absolute;margin-left:12.6pt;margin-top:.1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06HA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"/>
            </w:pict>
          </mc:Fallback>
        </mc:AlternateContent>
      </w:r>
      <w:r w:rsidR="0063738B">
        <w:t xml:space="preserve">1.          </w:t>
      </w:r>
      <w:r w:rsidR="006B003C">
        <w:t>Nazwisko i imię, imiona kandydata</w:t>
      </w:r>
    </w:p>
    <w:p w:rsidR="0063738B" w:rsidRDefault="008C55DA" w:rsidP="0063738B">
      <w:r>
        <w:t xml:space="preserve">     </w:t>
      </w:r>
    </w:p>
    <w:p w:rsidR="000F1C9F" w:rsidRDefault="006A116C" w:rsidP="000F1C9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13335" r="6350" b="571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1FEC" id="Rectangle 13" o:spid="_x0000_s1026" style="position:absolute;margin-left:12.6pt;margin-top:.1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q+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"/>
            </w:pict>
          </mc:Fallback>
        </mc:AlternateContent>
      </w:r>
      <w:r w:rsidR="000F1C9F">
        <w:t xml:space="preserve">2.          </w:t>
      </w:r>
      <w:r w:rsidR="006B003C">
        <w:t>Nazwisko i imię, imiona kandydata</w:t>
      </w:r>
    </w:p>
    <w:p w:rsidR="0063738B" w:rsidRDefault="0063738B" w:rsidP="0063738B"/>
    <w:p w:rsidR="000F1C9F" w:rsidRDefault="006A116C" w:rsidP="000F1C9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11430" r="6350" b="762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69B39" id="Rectangle 15" o:spid="_x0000_s1026" style="position:absolute;margin-left:12.6pt;margin-top:.1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3G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TzmzoqcW&#10;fSbRhN0axYpZ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"/>
            </w:pict>
          </mc:Fallback>
        </mc:AlternateContent>
      </w:r>
      <w:r w:rsidR="000F1C9F">
        <w:t xml:space="preserve">3.          </w:t>
      </w:r>
      <w:r w:rsidR="006B003C">
        <w:t>Nazwisko i imię, imiona kandydata</w:t>
      </w:r>
    </w:p>
    <w:p w:rsidR="000F1C9F" w:rsidRDefault="000F1C9F" w:rsidP="0063738B"/>
    <w:p w:rsidR="0063738B" w:rsidRDefault="0063738B" w:rsidP="0063738B">
      <w:r>
        <w:t xml:space="preserve">          </w:t>
      </w:r>
    </w:p>
    <w:p w:rsidR="0063738B" w:rsidRDefault="0063738B" w:rsidP="0063738B">
      <w:r>
        <w:t>INFORMACJA</w:t>
      </w:r>
    </w:p>
    <w:p w:rsidR="0063738B" w:rsidRDefault="0063738B" w:rsidP="00F32C68">
      <w:pPr>
        <w:jc w:val="both"/>
      </w:pPr>
      <w:r>
        <w:t xml:space="preserve">Głosować można na </w:t>
      </w:r>
      <w:r w:rsidR="00E01080">
        <w:t xml:space="preserve"> …..</w:t>
      </w:r>
      <w:r>
        <w:t xml:space="preserve"> kandydat</w:t>
      </w:r>
      <w:r w:rsidR="00D44252">
        <w:t>ów</w:t>
      </w:r>
      <w:r>
        <w:t>, stawiając znak „X” w lewej strony obok ich nazwisk.</w:t>
      </w:r>
    </w:p>
    <w:p w:rsidR="0063738B" w:rsidRDefault="0063738B" w:rsidP="00F32C68">
      <w:pPr>
        <w:jc w:val="both"/>
      </w:pPr>
      <w:r>
        <w:t xml:space="preserve">Głos jest ważny, jeżeli </w:t>
      </w:r>
      <w:r w:rsidR="00D44252">
        <w:t xml:space="preserve">na karcie do głosowania </w:t>
      </w:r>
      <w:r>
        <w:t>znak „X” został postawiony co najmniej przy nazwisku jednego z kandydatów</w:t>
      </w:r>
      <w:r w:rsidR="00D44252">
        <w:t xml:space="preserve"> ale nie więc</w:t>
      </w:r>
      <w:bookmarkStart w:id="0" w:name="_GoBack"/>
      <w:bookmarkEnd w:id="0"/>
      <w:r w:rsidR="00D44252">
        <w:t>ej niż liczba osób wybieranych w danym głosowaniu.</w:t>
      </w:r>
    </w:p>
    <w:p w:rsidR="0063738B" w:rsidRDefault="0063738B" w:rsidP="00F32C68">
      <w:pPr>
        <w:jc w:val="both"/>
      </w:pPr>
      <w:r>
        <w:t>Nie postawienie znaku „X” w żadnej kratce, zamazanie kratki lub postawienie w niej innego znaku niż „X” powoduje nieważność głosu.</w:t>
      </w:r>
    </w:p>
    <w:p w:rsidR="0013165D" w:rsidRPr="00A605F0" w:rsidRDefault="0013165D" w:rsidP="00F32C68">
      <w:pPr>
        <w:jc w:val="both"/>
      </w:pPr>
      <w:r w:rsidRPr="00A605F0">
        <w:t>Znak „X” to co najmniej dwie linie przecinające się wewnątrz kratki.</w:t>
      </w:r>
    </w:p>
    <w:p w:rsidR="006B003C" w:rsidRDefault="006B003C" w:rsidP="00F32C68">
      <w:pPr>
        <w:jc w:val="both"/>
      </w:pPr>
    </w:p>
    <w:p w:rsidR="006B003C" w:rsidRDefault="006B003C" w:rsidP="00F32C68">
      <w:pPr>
        <w:jc w:val="both"/>
      </w:pPr>
    </w:p>
    <w:p w:rsidR="0063738B" w:rsidRDefault="0063738B" w:rsidP="0063738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3388"/>
      </w:tblGrid>
      <w:tr w:rsidR="006B003C" w:rsidTr="0013165D">
        <w:trPr>
          <w:jc w:val="center"/>
        </w:trPr>
        <w:tc>
          <w:tcPr>
            <w:tcW w:w="3388" w:type="dxa"/>
            <w:shd w:val="clear" w:color="auto" w:fill="auto"/>
          </w:tcPr>
          <w:p w:rsidR="006B003C" w:rsidRPr="00846651" w:rsidRDefault="006B003C" w:rsidP="001C006A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 xml:space="preserve">(Pieczęć Obwodowej </w:t>
            </w:r>
          </w:p>
          <w:p w:rsidR="006B003C" w:rsidRPr="00846651" w:rsidRDefault="006B003C" w:rsidP="001C006A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>Komisji Wyborczej)</w:t>
            </w:r>
          </w:p>
        </w:tc>
        <w:tc>
          <w:tcPr>
            <w:tcW w:w="3388" w:type="dxa"/>
            <w:shd w:val="clear" w:color="auto" w:fill="auto"/>
          </w:tcPr>
          <w:p w:rsidR="006B003C" w:rsidRPr="00846651" w:rsidRDefault="006B003C" w:rsidP="001C006A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>(Pieczęć Gminnej</w:t>
            </w:r>
          </w:p>
          <w:p w:rsidR="006B003C" w:rsidRPr="00846651" w:rsidRDefault="006B003C" w:rsidP="001C006A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 xml:space="preserve"> Komisji Wyborczej)</w:t>
            </w:r>
          </w:p>
        </w:tc>
      </w:tr>
    </w:tbl>
    <w:p w:rsidR="0063738B" w:rsidRDefault="0063738B" w:rsidP="0063738B"/>
    <w:p w:rsidR="0063738B" w:rsidRDefault="0063738B" w:rsidP="0063738B"/>
    <w:p w:rsidR="006B003C" w:rsidRDefault="006B003C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6B003C">
      <w:pPr>
        <w:jc w:val="center"/>
        <w:rPr>
          <w:b/>
          <w:sz w:val="28"/>
          <w:szCs w:val="28"/>
        </w:rPr>
      </w:pPr>
    </w:p>
    <w:p w:rsidR="0013165D" w:rsidRDefault="0013165D" w:rsidP="00131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KARTA DO GŁOSOWANIA</w:t>
      </w:r>
    </w:p>
    <w:p w:rsidR="0013165D" w:rsidRDefault="0013165D" w:rsidP="0013165D"/>
    <w:p w:rsidR="0013165D" w:rsidRDefault="0013165D" w:rsidP="0013165D">
      <w:r>
        <w:t>w wyborach do Zarządu Osiedla Gorzyce w dniu ……………r.</w:t>
      </w:r>
    </w:p>
    <w:p w:rsidR="0013165D" w:rsidRDefault="0013165D" w:rsidP="0013165D"/>
    <w:p w:rsidR="0013165D" w:rsidRDefault="0013165D" w:rsidP="0013165D">
      <w:r>
        <w:t>Kandydaci do Zarządu Osiedla Gorzyce</w:t>
      </w:r>
    </w:p>
    <w:p w:rsidR="0013165D" w:rsidRDefault="006A116C" w:rsidP="001316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5715" r="6350" b="1333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A336" id="Rectangle 18" o:spid="_x0000_s1026" style="position:absolute;margin-left:12.6pt;margin-top: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JH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"/>
            </w:pict>
          </mc:Fallback>
        </mc:AlternateContent>
      </w:r>
      <w:r w:rsidR="0013165D">
        <w:t>1.          Nazwisko i imię, imiona kandydata</w:t>
      </w:r>
    </w:p>
    <w:p w:rsidR="0013165D" w:rsidRDefault="0013165D" w:rsidP="0013165D">
      <w:r>
        <w:t xml:space="preserve">     </w:t>
      </w:r>
    </w:p>
    <w:p w:rsidR="0013165D" w:rsidRDefault="006A116C" w:rsidP="001316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13335" r="635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5E54" id="Rectangle 19" o:spid="_x0000_s1026" style="position:absolute;margin-left:12.6pt;margin-top: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BJHgIAADw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"/>
            </w:pict>
          </mc:Fallback>
        </mc:AlternateContent>
      </w:r>
      <w:r w:rsidR="0013165D">
        <w:t>2.          Nazwisko i imię, imiona kandydata</w:t>
      </w:r>
    </w:p>
    <w:p w:rsidR="0013165D" w:rsidRDefault="0013165D" w:rsidP="0013165D"/>
    <w:p w:rsidR="0013165D" w:rsidRDefault="006A116C" w:rsidP="001316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228600" cy="228600"/>
                <wp:effectExtent l="12700" t="11430" r="6350" b="762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184B7" id="Rectangle 20" o:spid="_x0000_s1026" style="position:absolute;margin-left:12.6pt;margin-top: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BjGw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"/>
            </w:pict>
          </mc:Fallback>
        </mc:AlternateContent>
      </w:r>
      <w:r w:rsidR="0013165D">
        <w:t>3.          Nazwisko i imię, imiona kandydata</w:t>
      </w:r>
    </w:p>
    <w:p w:rsidR="0013165D" w:rsidRDefault="0013165D" w:rsidP="0013165D"/>
    <w:p w:rsidR="0013165D" w:rsidRDefault="0013165D" w:rsidP="0013165D">
      <w:r>
        <w:t xml:space="preserve">          </w:t>
      </w:r>
    </w:p>
    <w:p w:rsidR="0013165D" w:rsidRDefault="0013165D" w:rsidP="0013165D">
      <w:r>
        <w:t>INFORMACJA</w:t>
      </w:r>
    </w:p>
    <w:p w:rsidR="0013165D" w:rsidRDefault="0013165D" w:rsidP="0013165D">
      <w:r>
        <w:t>Głosować można na ….. kandydatów, stawiając znak „X” w lewej strony obok ich nazwisk.</w:t>
      </w:r>
    </w:p>
    <w:p w:rsidR="0013165D" w:rsidRDefault="0013165D" w:rsidP="0013165D">
      <w:r>
        <w:t>Głos jest ważny, jeżeli na karcie do głosowania znak „X” został postawiony co najmniej przy nazwisku jednego z kandydatów ale nie więcej niż liczba osób wybieranych w danym głosowaniu.</w:t>
      </w:r>
    </w:p>
    <w:p w:rsidR="0013165D" w:rsidRDefault="0013165D" w:rsidP="0013165D">
      <w:r>
        <w:t>Nie postawienie znaku „X” w żadnej kratce, zamazanie kratki lub postawienie w niej innego znaku niż „X” powoduje nieważność głosu.</w:t>
      </w:r>
    </w:p>
    <w:p w:rsidR="0013165D" w:rsidRPr="00A605F0" w:rsidRDefault="0013165D" w:rsidP="0013165D">
      <w:r w:rsidRPr="00A605F0">
        <w:t>Znak „X” to co najmniej dwie linie przecinające się wewnątrz kratki.</w:t>
      </w:r>
    </w:p>
    <w:p w:rsidR="0013165D" w:rsidRDefault="0013165D" w:rsidP="0013165D"/>
    <w:p w:rsidR="0013165D" w:rsidRDefault="0013165D" w:rsidP="0013165D"/>
    <w:p w:rsidR="0013165D" w:rsidRDefault="0013165D" w:rsidP="0013165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3388"/>
      </w:tblGrid>
      <w:tr w:rsidR="0013165D" w:rsidTr="0013165D">
        <w:trPr>
          <w:jc w:val="center"/>
        </w:trPr>
        <w:tc>
          <w:tcPr>
            <w:tcW w:w="3388" w:type="dxa"/>
            <w:shd w:val="clear" w:color="auto" w:fill="auto"/>
          </w:tcPr>
          <w:p w:rsidR="0013165D" w:rsidRPr="00846651" w:rsidRDefault="0013165D" w:rsidP="00245E7D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 xml:space="preserve">(Pieczęć Obwodowej </w:t>
            </w:r>
          </w:p>
          <w:p w:rsidR="0013165D" w:rsidRPr="00846651" w:rsidRDefault="0013165D" w:rsidP="00245E7D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>Komisji Wyborczej)</w:t>
            </w:r>
          </w:p>
        </w:tc>
        <w:tc>
          <w:tcPr>
            <w:tcW w:w="3388" w:type="dxa"/>
            <w:shd w:val="clear" w:color="auto" w:fill="auto"/>
          </w:tcPr>
          <w:p w:rsidR="0013165D" w:rsidRPr="00846651" w:rsidRDefault="0013165D" w:rsidP="00245E7D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>(Pieczęć Gminnej</w:t>
            </w:r>
          </w:p>
          <w:p w:rsidR="0013165D" w:rsidRPr="00846651" w:rsidRDefault="0013165D" w:rsidP="00245E7D">
            <w:pPr>
              <w:jc w:val="center"/>
              <w:rPr>
                <w:sz w:val="18"/>
              </w:rPr>
            </w:pPr>
            <w:r w:rsidRPr="00846651">
              <w:rPr>
                <w:sz w:val="18"/>
              </w:rPr>
              <w:t xml:space="preserve"> Komisji Wyborczej)</w:t>
            </w:r>
          </w:p>
        </w:tc>
      </w:tr>
    </w:tbl>
    <w:p w:rsidR="0013165D" w:rsidRDefault="0013165D" w:rsidP="006B003C">
      <w:pPr>
        <w:jc w:val="center"/>
        <w:rPr>
          <w:b/>
          <w:sz w:val="28"/>
          <w:szCs w:val="28"/>
        </w:rPr>
      </w:pPr>
    </w:p>
    <w:p w:rsidR="006B003C" w:rsidRDefault="006B003C" w:rsidP="006B003C">
      <w:pPr>
        <w:jc w:val="center"/>
        <w:rPr>
          <w:b/>
          <w:sz w:val="28"/>
          <w:szCs w:val="28"/>
        </w:rPr>
      </w:pPr>
    </w:p>
    <w:p w:rsidR="006B003C" w:rsidRPr="007B7CC1" w:rsidRDefault="006B003C" w:rsidP="006B003C">
      <w:pPr>
        <w:rPr>
          <w:b/>
          <w:sz w:val="22"/>
          <w:szCs w:val="22"/>
        </w:rPr>
      </w:pPr>
    </w:p>
    <w:sectPr w:rsidR="006B003C" w:rsidRPr="007B7CC1" w:rsidSect="0013165D">
      <w:headerReference w:type="default" r:id="rId6"/>
      <w:pgSz w:w="11906" w:h="16838"/>
      <w:pgMar w:top="14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1B" w:rsidRDefault="00873B1B" w:rsidP="006B003C">
      <w:r>
        <w:separator/>
      </w:r>
    </w:p>
  </w:endnote>
  <w:endnote w:type="continuationSeparator" w:id="0">
    <w:p w:rsidR="00873B1B" w:rsidRDefault="00873B1B" w:rsidP="006B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1B" w:rsidRDefault="00873B1B" w:rsidP="006B003C">
      <w:r>
        <w:separator/>
      </w:r>
    </w:p>
  </w:footnote>
  <w:footnote w:type="continuationSeparator" w:id="0">
    <w:p w:rsidR="00873B1B" w:rsidRDefault="00873B1B" w:rsidP="006B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9" w:rsidRDefault="002F2DFC" w:rsidP="00AA5549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14 do </w:t>
    </w:r>
    <w:r w:rsidR="00AA5549">
      <w:rPr>
        <w:b w:val="0"/>
        <w:bCs/>
        <w:sz w:val="20"/>
      </w:rPr>
      <w:t xml:space="preserve">Zarządzenia nr </w:t>
    </w:r>
    <w:r w:rsidR="006A116C">
      <w:rPr>
        <w:b w:val="0"/>
        <w:bCs/>
        <w:sz w:val="20"/>
      </w:rPr>
      <w:t>79</w:t>
    </w:r>
    <w:r w:rsidR="00AA5549">
      <w:rPr>
        <w:b w:val="0"/>
        <w:bCs/>
        <w:sz w:val="20"/>
      </w:rPr>
      <w:t>/</w:t>
    </w:r>
    <w:r w:rsidR="006A116C">
      <w:rPr>
        <w:b w:val="0"/>
        <w:bCs/>
        <w:sz w:val="20"/>
      </w:rPr>
      <w:t>24</w:t>
    </w:r>
  </w:p>
  <w:p w:rsidR="00AA5549" w:rsidRDefault="00AA5549" w:rsidP="00AA5549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6A116C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20</w:t>
    </w:r>
    <w:r w:rsidR="006A116C">
      <w:rPr>
        <w:b w:val="0"/>
        <w:bCs/>
        <w:sz w:val="20"/>
      </w:rPr>
      <w:t>24</w:t>
    </w:r>
    <w:r>
      <w:rPr>
        <w:b w:val="0"/>
        <w:bCs/>
        <w:sz w:val="20"/>
      </w:rPr>
      <w:t xml:space="preserve"> r.</w:t>
    </w:r>
  </w:p>
  <w:p w:rsidR="006B003C" w:rsidRPr="006B003C" w:rsidRDefault="006B003C" w:rsidP="00AA5549">
    <w:pPr>
      <w:pStyle w:val="Tekstpodstawowy2"/>
      <w:ind w:left="4956" w:firstLine="70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FE"/>
    <w:rsid w:val="000F1C9F"/>
    <w:rsid w:val="0013165D"/>
    <w:rsid w:val="001C006A"/>
    <w:rsid w:val="00241C90"/>
    <w:rsid w:val="00245E7D"/>
    <w:rsid w:val="00273B53"/>
    <w:rsid w:val="002F2DFC"/>
    <w:rsid w:val="003761C2"/>
    <w:rsid w:val="00462A2A"/>
    <w:rsid w:val="004768FE"/>
    <w:rsid w:val="004D0C4B"/>
    <w:rsid w:val="005349D2"/>
    <w:rsid w:val="00534EB4"/>
    <w:rsid w:val="005F2E0C"/>
    <w:rsid w:val="00600AA2"/>
    <w:rsid w:val="0063738B"/>
    <w:rsid w:val="00680AD8"/>
    <w:rsid w:val="006A116C"/>
    <w:rsid w:val="006B003C"/>
    <w:rsid w:val="00712551"/>
    <w:rsid w:val="00873B1B"/>
    <w:rsid w:val="008C55DA"/>
    <w:rsid w:val="009742C6"/>
    <w:rsid w:val="009B0B7D"/>
    <w:rsid w:val="00AA5549"/>
    <w:rsid w:val="00BF75DE"/>
    <w:rsid w:val="00C524F5"/>
    <w:rsid w:val="00C53353"/>
    <w:rsid w:val="00C620B9"/>
    <w:rsid w:val="00D44252"/>
    <w:rsid w:val="00E01080"/>
    <w:rsid w:val="00E3747E"/>
    <w:rsid w:val="00ED57B5"/>
    <w:rsid w:val="00F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96BC-D8CC-4248-954D-71831743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38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761C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742C6"/>
    <w:pPr>
      <w:jc w:val="both"/>
    </w:pPr>
    <w:rPr>
      <w:b/>
      <w:szCs w:val="20"/>
    </w:rPr>
  </w:style>
  <w:style w:type="paragraph" w:styleId="Nagwek">
    <w:name w:val="header"/>
    <w:basedOn w:val="Normalny"/>
    <w:link w:val="NagwekZnak"/>
    <w:rsid w:val="006B0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B003C"/>
    <w:rPr>
      <w:sz w:val="24"/>
      <w:szCs w:val="24"/>
    </w:rPr>
  </w:style>
  <w:style w:type="paragraph" w:styleId="Stopka">
    <w:name w:val="footer"/>
    <w:basedOn w:val="Normalny"/>
    <w:link w:val="StopkaZnak"/>
    <w:rsid w:val="006B00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B00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DO GŁOSOWANIA</vt:lpstr>
    </vt:vector>
  </TitlesOfParts>
  <Company> 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DO GŁOSOWANIA</dc:title>
  <dc:subject/>
  <dc:creator>UG Jabłonna</dc:creator>
  <cp:keywords/>
  <dc:description/>
  <cp:lastModifiedBy>Konto Microsoft</cp:lastModifiedBy>
  <cp:revision>2</cp:revision>
  <cp:lastPrinted>2009-05-14T16:57:00Z</cp:lastPrinted>
  <dcterms:created xsi:type="dcterms:W3CDTF">2024-06-11T11:37:00Z</dcterms:created>
  <dcterms:modified xsi:type="dcterms:W3CDTF">2024-06-11T11:37:00Z</dcterms:modified>
</cp:coreProperties>
</file>